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7C4" w:rsidRPr="00406717" w:rsidRDefault="00E057C4" w:rsidP="00E057C4">
      <w:pPr>
        <w:jc w:val="center"/>
        <w:rPr>
          <w:b/>
          <w:sz w:val="26"/>
          <w:szCs w:val="26"/>
        </w:rPr>
      </w:pPr>
      <w:r w:rsidRPr="00406717">
        <w:rPr>
          <w:b/>
          <w:sz w:val="26"/>
          <w:szCs w:val="26"/>
        </w:rPr>
        <w:t>KẾ HOẠCH TUẦN</w:t>
      </w:r>
    </w:p>
    <w:p w:rsidR="00E057C4" w:rsidRPr="00406717" w:rsidRDefault="00E057C4" w:rsidP="00E057C4">
      <w:pPr>
        <w:jc w:val="center"/>
        <w:rPr>
          <w:b/>
          <w:sz w:val="26"/>
          <w:szCs w:val="26"/>
        </w:rPr>
      </w:pPr>
      <w:r w:rsidRPr="00406717">
        <w:rPr>
          <w:b/>
          <w:sz w:val="26"/>
          <w:szCs w:val="26"/>
        </w:rPr>
        <w:t xml:space="preserve">BỘ PHẬN </w:t>
      </w:r>
      <w:r>
        <w:rPr>
          <w:b/>
          <w:sz w:val="26"/>
          <w:szCs w:val="26"/>
        </w:rPr>
        <w:t>VĂN THƯ</w:t>
      </w:r>
    </w:p>
    <w:p w:rsidR="00E057C4" w:rsidRPr="00406717" w:rsidRDefault="00E057C4" w:rsidP="00E057C4">
      <w:pPr>
        <w:jc w:val="center"/>
        <w:rPr>
          <w:b/>
          <w:sz w:val="26"/>
          <w:szCs w:val="26"/>
        </w:rPr>
      </w:pPr>
      <w:r w:rsidRPr="00406717">
        <w:rPr>
          <w:b/>
          <w:sz w:val="26"/>
          <w:szCs w:val="26"/>
        </w:rPr>
        <w:t xml:space="preserve">Tháng: </w:t>
      </w:r>
      <w:r>
        <w:rPr>
          <w:b/>
          <w:sz w:val="26"/>
          <w:szCs w:val="26"/>
        </w:rPr>
        <w:t>11</w:t>
      </w:r>
      <w:r w:rsidRPr="00406717">
        <w:rPr>
          <w:b/>
          <w:sz w:val="26"/>
          <w:szCs w:val="26"/>
        </w:rPr>
        <w:t xml:space="preserve"> Tuần </w:t>
      </w: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3</w:t>
      </w:r>
      <w:r w:rsidRPr="00406717">
        <w:rPr>
          <w:b/>
          <w:sz w:val="26"/>
          <w:szCs w:val="26"/>
        </w:rPr>
        <w:t xml:space="preserve"> (Từ ngày </w:t>
      </w:r>
      <w:r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8</w:t>
      </w:r>
      <w:r w:rsidRPr="00406717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11</w:t>
      </w:r>
      <w:r w:rsidRPr="00406717">
        <w:rPr>
          <w:b/>
          <w:sz w:val="26"/>
          <w:szCs w:val="26"/>
        </w:rPr>
        <w:t xml:space="preserve">/2022 đến ngày </w:t>
      </w:r>
      <w:r>
        <w:rPr>
          <w:b/>
          <w:sz w:val="26"/>
          <w:szCs w:val="26"/>
        </w:rPr>
        <w:t>04</w:t>
      </w:r>
      <w:r w:rsidRPr="00406717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11</w:t>
      </w:r>
      <w:r w:rsidRPr="00406717">
        <w:rPr>
          <w:b/>
          <w:sz w:val="26"/>
          <w:szCs w:val="26"/>
        </w:rPr>
        <w:t>/2022)</w:t>
      </w:r>
    </w:p>
    <w:p w:rsidR="00E057C4" w:rsidRPr="00406717" w:rsidRDefault="00E057C4" w:rsidP="00E057C4">
      <w:pPr>
        <w:rPr>
          <w:b/>
          <w:sz w:val="26"/>
          <w:szCs w:val="26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678"/>
        <w:gridCol w:w="4819"/>
      </w:tblGrid>
      <w:tr w:rsidR="00E057C4" w:rsidRPr="00406717" w:rsidTr="00EB1765">
        <w:trPr>
          <w:trHeight w:val="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C4" w:rsidRPr="00406717" w:rsidRDefault="00E057C4" w:rsidP="00EB176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 w:rsidRPr="00406717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7C4" w:rsidRPr="00406717" w:rsidRDefault="00E057C4" w:rsidP="00EB1765">
            <w:pPr>
              <w:jc w:val="center"/>
              <w:rPr>
                <w:b/>
                <w:sz w:val="26"/>
                <w:szCs w:val="26"/>
              </w:rPr>
            </w:pPr>
            <w:r w:rsidRPr="00406717">
              <w:rPr>
                <w:b/>
                <w:sz w:val="26"/>
                <w:szCs w:val="26"/>
              </w:rPr>
              <w:t>NỘI DUNG CÔNG VIỆC</w:t>
            </w:r>
          </w:p>
        </w:tc>
      </w:tr>
      <w:tr w:rsidR="00E057C4" w:rsidRPr="00406717" w:rsidTr="00EB1765">
        <w:trPr>
          <w:trHeight w:val="52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C4" w:rsidRPr="00406717" w:rsidRDefault="00E057C4" w:rsidP="00EB17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C4" w:rsidRPr="00406717" w:rsidRDefault="00E057C4" w:rsidP="00EB1765">
            <w:pPr>
              <w:jc w:val="center"/>
              <w:rPr>
                <w:b/>
                <w:sz w:val="26"/>
                <w:szCs w:val="26"/>
              </w:rPr>
            </w:pPr>
            <w:r w:rsidRPr="00406717">
              <w:rPr>
                <w:b/>
                <w:sz w:val="26"/>
                <w:szCs w:val="26"/>
              </w:rPr>
              <w:t>Buổi sáng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C4" w:rsidRPr="00406717" w:rsidRDefault="00E057C4" w:rsidP="00EB1765">
            <w:pPr>
              <w:jc w:val="center"/>
              <w:rPr>
                <w:b/>
                <w:sz w:val="26"/>
                <w:szCs w:val="26"/>
              </w:rPr>
            </w:pPr>
            <w:r w:rsidRPr="00406717">
              <w:rPr>
                <w:b/>
                <w:sz w:val="26"/>
                <w:szCs w:val="26"/>
              </w:rPr>
              <w:t>Buổi chiều</w:t>
            </w:r>
          </w:p>
        </w:tc>
      </w:tr>
      <w:tr w:rsidR="00E057C4" w:rsidRPr="00406717" w:rsidTr="00EB1765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C4" w:rsidRPr="00406717" w:rsidRDefault="00E057C4" w:rsidP="00EB1765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Hai</w:t>
            </w:r>
          </w:p>
          <w:p w:rsidR="00E057C4" w:rsidRPr="00C63CBF" w:rsidRDefault="00E057C4" w:rsidP="00E057C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/11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C4" w:rsidRDefault="00E057C4" w:rsidP="00EB176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E057C4" w:rsidRDefault="00E057C4" w:rsidP="00EB17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92212">
              <w:rPr>
                <w:sz w:val="26"/>
                <w:szCs w:val="26"/>
              </w:rPr>
              <w:t>Tổng hợp BHYT</w:t>
            </w:r>
          </w:p>
          <w:p w:rsidR="00E057C4" w:rsidRPr="00C10E76" w:rsidRDefault="00E057C4" w:rsidP="00EB17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C4" w:rsidRDefault="00E057C4" w:rsidP="00EB176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E057C4" w:rsidRDefault="00E057C4" w:rsidP="00EB17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92212">
              <w:rPr>
                <w:sz w:val="26"/>
                <w:szCs w:val="26"/>
              </w:rPr>
              <w:t>Thống kê bằng tồn đọng các năm về trước (Hướng giải quyết các văn bằng tồn đọng)</w:t>
            </w:r>
          </w:p>
          <w:p w:rsidR="00E057C4" w:rsidRPr="00C63CBF" w:rsidRDefault="00E057C4" w:rsidP="00EB1765">
            <w:pPr>
              <w:spacing w:before="60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E057C4" w:rsidRPr="00406717" w:rsidTr="00EB1765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C4" w:rsidRPr="00406717" w:rsidRDefault="00E057C4" w:rsidP="00EB1765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Ba</w:t>
            </w:r>
          </w:p>
          <w:p w:rsidR="00E057C4" w:rsidRPr="00BB4724" w:rsidRDefault="00E057C4" w:rsidP="00EB176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vi-VN"/>
              </w:rPr>
              <w:t>/11</w:t>
            </w:r>
          </w:p>
          <w:p w:rsidR="00E057C4" w:rsidRPr="00406717" w:rsidRDefault="00E057C4" w:rsidP="00EB1765">
            <w:pPr>
              <w:rPr>
                <w:sz w:val="26"/>
                <w:szCs w:val="26"/>
              </w:rPr>
            </w:pPr>
          </w:p>
          <w:p w:rsidR="00E057C4" w:rsidRPr="00406717" w:rsidRDefault="00E057C4" w:rsidP="00EB1765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C4" w:rsidRDefault="00E057C4" w:rsidP="00EB176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E057C4" w:rsidRDefault="00E057C4" w:rsidP="00EB17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bìa học bạ lớp 6</w:t>
            </w:r>
          </w:p>
          <w:p w:rsidR="00E057C4" w:rsidRPr="00406717" w:rsidRDefault="00E057C4" w:rsidP="00EB17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C4" w:rsidRDefault="00E057C4" w:rsidP="00EB176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E057C4" w:rsidRDefault="00E057C4" w:rsidP="00EB17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bìa học bạ lớp 6</w:t>
            </w:r>
          </w:p>
          <w:p w:rsidR="00E057C4" w:rsidRPr="00406717" w:rsidRDefault="00E057C4" w:rsidP="00EB17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E057C4" w:rsidRPr="00406717" w:rsidTr="00EB1765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C4" w:rsidRPr="00406717" w:rsidRDefault="00E057C4" w:rsidP="00EB1765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Tư</w:t>
            </w:r>
          </w:p>
          <w:p w:rsidR="00E057C4" w:rsidRPr="00406717" w:rsidRDefault="00E057C4" w:rsidP="00EB17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C4" w:rsidRDefault="00E057C4" w:rsidP="00EB176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1D6DCB" w:rsidRDefault="00E057C4" w:rsidP="001D6D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D6DCB">
              <w:rPr>
                <w:sz w:val="26"/>
                <w:szCs w:val="26"/>
              </w:rPr>
              <w:t>Kiểm tra việc cập nhật điểm ở cổng TTĐT</w:t>
            </w:r>
          </w:p>
          <w:p w:rsidR="00E057C4" w:rsidRPr="00406717" w:rsidRDefault="00E057C4" w:rsidP="00EB17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-Trực và làm việc tại văn phòng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C4" w:rsidRDefault="00E057C4" w:rsidP="00EB176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E057C4" w:rsidRDefault="00E057C4" w:rsidP="00EB17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D6DCB">
              <w:rPr>
                <w:sz w:val="26"/>
                <w:szCs w:val="26"/>
              </w:rPr>
              <w:t>Kiểm tra hồ sơ lớp 9</w:t>
            </w:r>
          </w:p>
          <w:p w:rsidR="00E057C4" w:rsidRDefault="00E057C4" w:rsidP="00EB17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  <w:p w:rsidR="00E057C4" w:rsidRPr="00406717" w:rsidRDefault="00E057C4" w:rsidP="00EB1765">
            <w:pPr>
              <w:rPr>
                <w:sz w:val="26"/>
                <w:szCs w:val="26"/>
              </w:rPr>
            </w:pPr>
          </w:p>
        </w:tc>
      </w:tr>
      <w:tr w:rsidR="00E057C4" w:rsidRPr="00406717" w:rsidTr="00EB1765">
        <w:trPr>
          <w:trHeight w:val="1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C4" w:rsidRPr="00406717" w:rsidRDefault="00E057C4" w:rsidP="00EB1765">
            <w:pPr>
              <w:jc w:val="center"/>
              <w:rPr>
                <w:sz w:val="26"/>
                <w:szCs w:val="26"/>
              </w:rPr>
            </w:pPr>
          </w:p>
          <w:p w:rsidR="00E057C4" w:rsidRPr="00406717" w:rsidRDefault="00E057C4" w:rsidP="00EB1765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Năm</w:t>
            </w:r>
          </w:p>
          <w:p w:rsidR="00E057C4" w:rsidRPr="00406717" w:rsidRDefault="00E057C4" w:rsidP="00EB17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406717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11</w:t>
            </w:r>
          </w:p>
          <w:p w:rsidR="00E057C4" w:rsidRPr="00406717" w:rsidRDefault="00E057C4" w:rsidP="00EB1765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C4" w:rsidRDefault="00E057C4" w:rsidP="00EB176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E057C4" w:rsidRDefault="00E057C4" w:rsidP="00EB17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D6DCB">
              <w:rPr>
                <w:sz w:val="26"/>
                <w:szCs w:val="26"/>
              </w:rPr>
              <w:t xml:space="preserve">Sắp xếp hồ sơ hết hạn bảo quản </w:t>
            </w:r>
          </w:p>
          <w:p w:rsidR="001D6DCB" w:rsidRDefault="001D6DCB" w:rsidP="00EB17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Gom mới hồ sơ đủ 5 năm gần nhất để làm KĐCL</w:t>
            </w:r>
          </w:p>
          <w:p w:rsidR="00E057C4" w:rsidRPr="00406717" w:rsidRDefault="00E057C4" w:rsidP="00EB17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CB" w:rsidRDefault="001D6DCB" w:rsidP="001D6DCB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1D6DCB" w:rsidRDefault="001D6DCB" w:rsidP="001D6D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Sắp xếp hồ sơ hết hạn bảo quản </w:t>
            </w:r>
          </w:p>
          <w:p w:rsidR="001D6DCB" w:rsidRDefault="001D6DCB" w:rsidP="001D6D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Gom mới hồ sơ đủ 5 năm gần nhất để làm KĐCL</w:t>
            </w:r>
          </w:p>
          <w:p w:rsidR="00E057C4" w:rsidRPr="00406717" w:rsidRDefault="001D6DCB" w:rsidP="00EB17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E057C4" w:rsidRPr="00406717" w:rsidTr="00EB1765">
        <w:trPr>
          <w:trHeight w:val="1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C4" w:rsidRPr="00406717" w:rsidRDefault="00E057C4" w:rsidP="00EB1765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Sáu</w:t>
            </w:r>
          </w:p>
          <w:p w:rsidR="00E057C4" w:rsidRPr="00406717" w:rsidRDefault="00E057C4" w:rsidP="00EB17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406717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C4" w:rsidRDefault="00E057C4" w:rsidP="00EB176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E057C4" w:rsidRDefault="00E057C4" w:rsidP="00EB17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Cập nhật Danh mục CV đi-đến</w:t>
            </w:r>
          </w:p>
          <w:p w:rsidR="00E057C4" w:rsidRPr="005B461A" w:rsidRDefault="00E057C4" w:rsidP="00EB1765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C4" w:rsidRDefault="00E057C4" w:rsidP="00EB176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E057C4" w:rsidRDefault="00E057C4" w:rsidP="00EB17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E58A2">
              <w:rPr>
                <w:sz w:val="26"/>
                <w:szCs w:val="26"/>
              </w:rPr>
              <w:t xml:space="preserve">Đóng dấu học </w:t>
            </w:r>
            <w:r w:rsidR="005268AA">
              <w:rPr>
                <w:sz w:val="26"/>
                <w:szCs w:val="26"/>
              </w:rPr>
              <w:t xml:space="preserve">bạ lớp 6 </w:t>
            </w:r>
            <w:bookmarkStart w:id="0" w:name="_GoBack"/>
            <w:bookmarkEnd w:id="0"/>
            <w:r w:rsidR="005268AA">
              <w:rPr>
                <w:sz w:val="26"/>
                <w:szCs w:val="26"/>
              </w:rPr>
              <w:t>ở PGD</w:t>
            </w:r>
          </w:p>
          <w:p w:rsidR="00E057C4" w:rsidRPr="00406717" w:rsidRDefault="00E057C4" w:rsidP="00EB1765">
            <w:pPr>
              <w:spacing w:before="60"/>
              <w:rPr>
                <w:sz w:val="12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E057C4" w:rsidRPr="00406717" w:rsidTr="00EB1765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C4" w:rsidRPr="00406717" w:rsidRDefault="00E057C4" w:rsidP="00EB1765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Bảy</w:t>
            </w:r>
          </w:p>
          <w:p w:rsidR="00E057C4" w:rsidRPr="00406717" w:rsidRDefault="00E057C4" w:rsidP="00EB17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Pr="00406717"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C4" w:rsidRPr="004471AF" w:rsidRDefault="00E057C4" w:rsidP="00EB1765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C4" w:rsidRPr="00406717" w:rsidRDefault="00E057C4" w:rsidP="00EB1765">
            <w:pPr>
              <w:rPr>
                <w:sz w:val="26"/>
                <w:szCs w:val="26"/>
              </w:rPr>
            </w:pPr>
          </w:p>
        </w:tc>
      </w:tr>
      <w:tr w:rsidR="00E057C4" w:rsidRPr="00406717" w:rsidTr="00EB1765">
        <w:trPr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C4" w:rsidRPr="00406717" w:rsidRDefault="00E057C4" w:rsidP="00EB1765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CN</w:t>
            </w:r>
          </w:p>
          <w:p w:rsidR="00E057C4" w:rsidRPr="00406717" w:rsidRDefault="00E057C4" w:rsidP="00EB17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406717"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C4" w:rsidRPr="00406717" w:rsidRDefault="00E057C4" w:rsidP="00EB1765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C4" w:rsidRPr="00406717" w:rsidRDefault="00E057C4" w:rsidP="00EB1765">
            <w:pPr>
              <w:spacing w:before="60" w:after="60"/>
              <w:rPr>
                <w:sz w:val="26"/>
                <w:szCs w:val="26"/>
              </w:rPr>
            </w:pPr>
          </w:p>
        </w:tc>
      </w:tr>
    </w:tbl>
    <w:p w:rsidR="00E057C4" w:rsidRPr="00406717" w:rsidRDefault="00E057C4" w:rsidP="00E057C4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8" w:lineRule="auto"/>
        <w:jc w:val="both"/>
        <w:rPr>
          <w:b/>
          <w:sz w:val="26"/>
          <w:szCs w:val="26"/>
        </w:rPr>
      </w:pPr>
    </w:p>
    <w:p w:rsidR="00E057C4" w:rsidRPr="00406717" w:rsidRDefault="00E057C4" w:rsidP="00E057C4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8" w:lineRule="auto"/>
        <w:jc w:val="both"/>
        <w:rPr>
          <w:b/>
          <w:sz w:val="26"/>
          <w:szCs w:val="26"/>
        </w:rPr>
      </w:pPr>
    </w:p>
    <w:p w:rsidR="00E057C4" w:rsidRPr="00406717" w:rsidRDefault="00E057C4" w:rsidP="00E057C4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8" w:lineRule="auto"/>
        <w:jc w:val="both"/>
        <w:rPr>
          <w:b/>
          <w:sz w:val="26"/>
          <w:szCs w:val="26"/>
        </w:rPr>
      </w:pPr>
    </w:p>
    <w:p w:rsidR="00E057C4" w:rsidRDefault="00E057C4" w:rsidP="00E057C4"/>
    <w:p w:rsidR="004E5D0E" w:rsidRDefault="004E5D0E"/>
    <w:sectPr w:rsidR="004E5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C4"/>
    <w:rsid w:val="001D6DCB"/>
    <w:rsid w:val="001E58A2"/>
    <w:rsid w:val="004E5D0E"/>
    <w:rsid w:val="005268AA"/>
    <w:rsid w:val="00792212"/>
    <w:rsid w:val="00D32B70"/>
    <w:rsid w:val="00E057C4"/>
    <w:rsid w:val="00E2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2022-11-28T00:55:00Z</dcterms:created>
  <dcterms:modified xsi:type="dcterms:W3CDTF">2022-11-28T01:14:00Z</dcterms:modified>
</cp:coreProperties>
</file>